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47B6" w14:textId="77777777" w:rsidR="007A26F7" w:rsidRDefault="007A26F7" w:rsidP="007A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58620794" w14:textId="77777777" w:rsidR="007A26F7" w:rsidRDefault="007A26F7" w:rsidP="007A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14:paraId="43C99946" w14:textId="77777777" w:rsidR="007A26F7" w:rsidRDefault="007A26F7" w:rsidP="007A2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9EA79" w14:textId="77777777" w:rsidR="007A26F7" w:rsidRDefault="007A26F7" w:rsidP="007A26F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F74E7D8" w14:textId="7941EDDD" w:rsidR="007A26F7" w:rsidRPr="00067340" w:rsidRDefault="00067340" w:rsidP="007A2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7A26F7">
        <w:rPr>
          <w:rFonts w:ascii="Times New Roman" w:hAnsi="Times New Roman" w:cs="Times New Roman"/>
          <w:sz w:val="28"/>
          <w:szCs w:val="28"/>
        </w:rPr>
        <w:t xml:space="preserve">  20</w:t>
      </w:r>
      <w:r w:rsidR="00312D2B" w:rsidRPr="00067340">
        <w:rPr>
          <w:rFonts w:ascii="Times New Roman" w:hAnsi="Times New Roman" w:cs="Times New Roman"/>
          <w:sz w:val="28"/>
          <w:szCs w:val="28"/>
        </w:rPr>
        <w:t>20</w:t>
      </w:r>
      <w:r w:rsidR="007A26F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№ </w:t>
      </w:r>
      <w:r w:rsidR="00DE46EB">
        <w:rPr>
          <w:rFonts w:ascii="Times New Roman" w:hAnsi="Times New Roman" w:cs="Times New Roman"/>
          <w:sz w:val="28"/>
          <w:szCs w:val="28"/>
        </w:rPr>
        <w:t>47/720</w:t>
      </w:r>
      <w:bookmarkStart w:id="0" w:name="_GoBack"/>
      <w:bookmarkEnd w:id="0"/>
    </w:p>
    <w:p w14:paraId="62EF12AC" w14:textId="77777777" w:rsidR="007A26F7" w:rsidRDefault="007A26F7" w:rsidP="007A26F7">
      <w:pPr>
        <w:rPr>
          <w:rFonts w:ascii="Times New Roman" w:hAnsi="Times New Roman" w:cs="Times New Roman"/>
        </w:rPr>
      </w:pPr>
    </w:p>
    <w:p w14:paraId="08AC3C16" w14:textId="244636E6" w:rsidR="007A26F7" w:rsidRDefault="007A26F7" w:rsidP="007A2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proofErr w:type="spellStart"/>
      <w:r w:rsidR="00067340">
        <w:rPr>
          <w:rFonts w:ascii="Times New Roman" w:hAnsi="Times New Roman" w:cs="Times New Roman"/>
          <w:sz w:val="28"/>
          <w:szCs w:val="28"/>
        </w:rPr>
        <w:t>Меркунова</w:t>
      </w:r>
      <w:proofErr w:type="spellEnd"/>
      <w:r w:rsidR="00067340">
        <w:rPr>
          <w:rFonts w:ascii="Times New Roman" w:hAnsi="Times New Roman" w:cs="Times New Roman"/>
          <w:sz w:val="28"/>
          <w:szCs w:val="28"/>
        </w:rPr>
        <w:t xml:space="preserve"> Сергея Александровича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B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7E7B75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члена 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 избирательного участка № </w:t>
      </w:r>
      <w:r w:rsidR="00067340">
        <w:rPr>
          <w:rFonts w:ascii="Times New Roman" w:hAnsi="Times New Roman" w:cs="Times New Roman"/>
          <w:sz w:val="28"/>
          <w:szCs w:val="28"/>
        </w:rPr>
        <w:t>387</w:t>
      </w:r>
    </w:p>
    <w:p w14:paraId="5289C52C" w14:textId="77777777" w:rsidR="007A26F7" w:rsidRPr="007E7B75" w:rsidRDefault="007A26F7" w:rsidP="007A26F7">
      <w:pPr>
        <w:rPr>
          <w:rFonts w:ascii="Times New Roman" w:hAnsi="Times New Roman" w:cs="Times New Roman"/>
          <w:sz w:val="28"/>
          <w:szCs w:val="28"/>
        </w:rPr>
      </w:pPr>
    </w:p>
    <w:p w14:paraId="0A5E1722" w14:textId="170C89AF" w:rsidR="007A26F7" w:rsidRPr="007E7B75" w:rsidRDefault="007A26F7" w:rsidP="007A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с    пунктом 7 статьи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B75">
        <w:rPr>
          <w:rFonts w:ascii="Times New Roman" w:hAnsi="Times New Roman" w:cs="Times New Roman"/>
          <w:sz w:val="28"/>
          <w:szCs w:val="28"/>
        </w:rPr>
        <w:t>подпунктом</w:t>
      </w:r>
      <w:r w:rsidRPr="000E1B77">
        <w:rPr>
          <w:rFonts w:ascii="Times New Roman" w:hAnsi="Times New Roman" w:cs="Times New Roman"/>
          <w:sz w:val="28"/>
          <w:szCs w:val="28"/>
        </w:rPr>
        <w:t xml:space="preserve"> «а» пункта 6 статьи 29</w:t>
      </w:r>
      <w: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067340">
        <w:rPr>
          <w:rFonts w:ascii="Times New Roman" w:hAnsi="Times New Roman" w:cs="Times New Roman"/>
          <w:sz w:val="28"/>
          <w:szCs w:val="28"/>
        </w:rPr>
        <w:t>Меркунова</w:t>
      </w:r>
      <w:proofErr w:type="spellEnd"/>
      <w:r w:rsidR="00067340">
        <w:rPr>
          <w:rFonts w:ascii="Times New Roman" w:hAnsi="Times New Roman" w:cs="Times New Roman"/>
          <w:sz w:val="28"/>
          <w:szCs w:val="28"/>
        </w:rPr>
        <w:t xml:space="preserve"> Сергея Александровича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  <w:r w:rsidRPr="008E4EDE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56AA2747" w14:textId="0C4413B7" w:rsidR="007A26F7" w:rsidRDefault="007A26F7" w:rsidP="007A26F7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067340">
        <w:rPr>
          <w:rFonts w:ascii="Times New Roman" w:hAnsi="Times New Roman" w:cs="Times New Roman"/>
          <w:sz w:val="28"/>
          <w:szCs w:val="28"/>
        </w:rPr>
        <w:t>Меркунова</w:t>
      </w:r>
      <w:proofErr w:type="spellEnd"/>
      <w:r w:rsidR="00067340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gramStart"/>
      <w:r w:rsidR="00067340">
        <w:rPr>
          <w:rFonts w:ascii="Times New Roman" w:hAnsi="Times New Roman" w:cs="Times New Roman"/>
          <w:sz w:val="28"/>
          <w:szCs w:val="28"/>
        </w:rPr>
        <w:t xml:space="preserve">Александровича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председателя и члена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   избирательного участка № </w:t>
      </w:r>
      <w:r w:rsidR="00067340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B7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B1A3E9" w14:textId="77777777" w:rsidR="007A26F7" w:rsidRDefault="007A26F7" w:rsidP="007A26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EA08AC" w14:textId="77777777" w:rsidR="007A26F7" w:rsidRPr="007E7B75" w:rsidRDefault="007A26F7" w:rsidP="007A26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B7EF4" w14:textId="77777777" w:rsidR="007A26F7" w:rsidRPr="00892B1B" w:rsidRDefault="007A26F7" w:rsidP="007A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32259FE" w14:textId="77777777" w:rsidR="007A26F7" w:rsidRPr="00892B1B" w:rsidRDefault="007A26F7" w:rsidP="007A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77E328C8" w14:textId="77777777" w:rsidR="007A26F7" w:rsidRPr="00892B1B" w:rsidRDefault="007A26F7" w:rsidP="007A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60A073BF" w14:textId="77777777" w:rsidR="007A26F7" w:rsidRPr="00892B1B" w:rsidRDefault="007A26F7" w:rsidP="007A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5403B" w14:textId="77777777" w:rsidR="007A26F7" w:rsidRPr="00892B1B" w:rsidRDefault="007A26F7" w:rsidP="007A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40FDC2BE" w14:textId="77777777" w:rsidR="007A26F7" w:rsidRPr="00892B1B" w:rsidRDefault="007A26F7" w:rsidP="007A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224CC69" w14:textId="016CA16D" w:rsidR="007A26F7" w:rsidRDefault="007A26F7" w:rsidP="007A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38C2CCBC" w14:textId="77777777" w:rsidR="007A26F7" w:rsidRDefault="007A26F7" w:rsidP="007A2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5140D" w14:textId="77777777" w:rsidR="007A26F7" w:rsidRDefault="007A26F7" w:rsidP="007A26F7">
      <w:pPr>
        <w:rPr>
          <w:rFonts w:ascii="Times New Roman" w:hAnsi="Times New Roman" w:cs="Times New Roman"/>
        </w:rPr>
      </w:pPr>
    </w:p>
    <w:p w14:paraId="234F02B4" w14:textId="77777777" w:rsidR="007A26F7" w:rsidRDefault="007A26F7" w:rsidP="007A26F7"/>
    <w:p w14:paraId="29276DE9" w14:textId="77777777" w:rsidR="007A26F7" w:rsidRDefault="007A26F7" w:rsidP="007A26F7"/>
    <w:p w14:paraId="68B05829" w14:textId="77777777" w:rsidR="007A26F7" w:rsidRDefault="007A26F7" w:rsidP="007A26F7"/>
    <w:p w14:paraId="0F96CB8E" w14:textId="77777777" w:rsidR="00614FDA" w:rsidRDefault="00614FDA"/>
    <w:sectPr w:rsidR="0061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CA"/>
    <w:rsid w:val="00067340"/>
    <w:rsid w:val="000B0ACA"/>
    <w:rsid w:val="00312D2B"/>
    <w:rsid w:val="00614FDA"/>
    <w:rsid w:val="007A26F7"/>
    <w:rsid w:val="00A51E86"/>
    <w:rsid w:val="00D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18E6"/>
  <w15:chartTrackingRefBased/>
  <w15:docId w15:val="{03DEF641-3C24-403E-B03E-AA77EEF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6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8</cp:revision>
  <cp:lastPrinted>2020-01-16T11:02:00Z</cp:lastPrinted>
  <dcterms:created xsi:type="dcterms:W3CDTF">2020-01-10T08:56:00Z</dcterms:created>
  <dcterms:modified xsi:type="dcterms:W3CDTF">2020-02-27T13:42:00Z</dcterms:modified>
</cp:coreProperties>
</file>