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50D8A83C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D55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6D5515">
        <w:rPr>
          <w:rFonts w:ascii="Times New Roman" w:eastAsia="Calibri" w:hAnsi="Times New Roman" w:cs="Times New Roman"/>
          <w:sz w:val="28"/>
          <w:szCs w:val="28"/>
          <w:lang w:eastAsia="en-US"/>
        </w:rPr>
        <w:t>85/1259</w:t>
      </w:r>
    </w:p>
    <w:p w14:paraId="2676E762" w14:textId="3309C1C5" w:rsidR="00337C53" w:rsidRPr="007A24C8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719943"/>
      <w:bookmarkStart w:id="3" w:name="_Hlk235788502"/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bookmarkEnd w:id="3"/>
      <w:r w:rsidR="007A24C8" w:rsidRPr="007A24C8">
        <w:rPr>
          <w:rFonts w:ascii="Times New Roman" w:eastAsia="Calibri" w:hAnsi="Times New Roman" w:cs="Times New Roman"/>
          <w:sz w:val="28"/>
          <w:szCs w:val="28"/>
          <w:lang w:eastAsia="en-US"/>
        </w:rPr>
        <w:t>Муравьев</w:t>
      </w:r>
      <w:r w:rsidR="007A24C8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7A24C8" w:rsidRPr="007A24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Карин</w:t>
      </w:r>
      <w:r w:rsidR="007A24C8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7A24C8" w:rsidRPr="007A24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Олеговн</w:t>
      </w:r>
      <w:r w:rsidR="007A24C8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70FA4278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5E268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5E268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506785D5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3BF8" w:rsidRPr="00083B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422 </w:t>
      </w:r>
      <w:r w:rsidR="007A24C8" w:rsidRPr="007A24C8">
        <w:rPr>
          <w:rFonts w:ascii="Times New Roman" w:eastAsia="Calibri" w:hAnsi="Times New Roman" w:cs="Times New Roman"/>
          <w:sz w:val="28"/>
          <w:szCs w:val="28"/>
          <w:lang w:eastAsia="en-US"/>
        </w:rPr>
        <w:t>Муравьев</w:t>
      </w:r>
      <w:r w:rsidR="007A24C8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7A24C8" w:rsidRPr="007A24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Карин</w:t>
      </w:r>
      <w:r w:rsidR="007A24C8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7A24C8" w:rsidRPr="007A24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Олеговн</w:t>
      </w:r>
      <w:r w:rsidR="007A24C8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7A24C8" w:rsidRPr="007A24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A24C8" w:rsidRPr="007A24C8">
        <w:rPr>
          <w:rFonts w:ascii="Times New Roman" w:eastAsia="Calibri" w:hAnsi="Times New Roman" w:cs="Times New Roman"/>
          <w:sz w:val="28"/>
          <w:szCs w:val="28"/>
          <w:lang w:eastAsia="en-US"/>
        </w:rPr>
        <w:t>Региональное отделение в Ленинградской области Политической партии "НОВЫЕ ЛЮДИ"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7D832B75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BF8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3506F"/>
    <w:rsid w:val="00241D06"/>
    <w:rsid w:val="002A154E"/>
    <w:rsid w:val="002B05AE"/>
    <w:rsid w:val="002C29E2"/>
    <w:rsid w:val="002D362A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5E2684"/>
    <w:rsid w:val="00603306"/>
    <w:rsid w:val="006045EE"/>
    <w:rsid w:val="006064D9"/>
    <w:rsid w:val="0061732A"/>
    <w:rsid w:val="006425F8"/>
    <w:rsid w:val="00665738"/>
    <w:rsid w:val="00673CFD"/>
    <w:rsid w:val="006913B4"/>
    <w:rsid w:val="006D5515"/>
    <w:rsid w:val="007150BE"/>
    <w:rsid w:val="00782036"/>
    <w:rsid w:val="007A24C8"/>
    <w:rsid w:val="007B22B2"/>
    <w:rsid w:val="007C54CE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45323"/>
    <w:rsid w:val="00D5128C"/>
    <w:rsid w:val="00D745B1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  <w:rsid w:val="00FE2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36</cp:revision>
  <cp:lastPrinted>2026-07-28T09:55:00Z</cp:lastPrinted>
  <dcterms:created xsi:type="dcterms:W3CDTF">2024-08-23T12:21:00Z</dcterms:created>
  <dcterms:modified xsi:type="dcterms:W3CDTF">2026-07-28T09:55:00Z</dcterms:modified>
</cp:coreProperties>
</file>